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A06" w:rsidRPr="00F65465" w:rsidRDefault="00642A06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赵小华</w:t>
      </w:r>
    </w:p>
    <w:p w:rsidR="00642A06" w:rsidRPr="009317FF" w:rsidRDefault="00642A06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642A06" w:rsidRPr="009317FF" w:rsidRDefault="00642A06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642A0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赵小华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女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12/27/1968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7/1/1989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642A0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大专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九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642A0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9/1/1992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642A06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2A06" w:rsidRPr="005145D8" w:rsidRDefault="00642A06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A06" w:rsidRPr="005145D8" w:rsidRDefault="00642A06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社保科科长</w:t>
            </w:r>
          </w:p>
        </w:tc>
      </w:tr>
      <w:tr w:rsidR="00642A06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642A06" w:rsidRPr="005145D8" w:rsidRDefault="00642A06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42A06" w:rsidRPr="008404DF" w:rsidRDefault="00642A06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bCs/>
                <w:noProof/>
                <w:sz w:val="24"/>
              </w:rPr>
              <w:t>新农合</w:t>
            </w:r>
          </w:p>
        </w:tc>
      </w:tr>
      <w:tr w:rsidR="00642A06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A06" w:rsidRPr="005145D8" w:rsidRDefault="00642A0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642A06" w:rsidRPr="005145D8" w:rsidRDefault="00642A0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642A06" w:rsidRPr="005145D8" w:rsidRDefault="00642A0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642A06" w:rsidRPr="005145D8" w:rsidRDefault="00642A0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42A06" w:rsidRPr="005145D8" w:rsidRDefault="00642A06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642A06" w:rsidRDefault="00642A06" w:rsidP="00F559CA">
      <w:pPr>
        <w:sectPr w:rsidR="00642A06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A85328" w:rsidRDefault="00A85328"/>
    <w:sectPr w:rsidR="00A8532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6"/>
    <w:rsid w:val="00642A06"/>
    <w:rsid w:val="00A8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42A06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2A06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42A06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2A06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>Toshiba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